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7EC51" w14:textId="77777777" w:rsidR="00D000E5" w:rsidRPr="00881E14" w:rsidRDefault="00D000E5" w:rsidP="00D000E5">
      <w:pPr>
        <w:jc w:val="center"/>
        <w:rPr>
          <w:b/>
          <w:bCs/>
        </w:rPr>
      </w:pPr>
      <w:r w:rsidRPr="00881E14">
        <w:rPr>
          <w:b/>
          <w:bCs/>
        </w:rPr>
        <w:t>Town of Kensington</w:t>
      </w:r>
    </w:p>
    <w:p w14:paraId="1B21C2A2" w14:textId="77777777" w:rsidR="00D000E5" w:rsidRPr="00881E14" w:rsidRDefault="00D000E5" w:rsidP="00D000E5">
      <w:pPr>
        <w:jc w:val="center"/>
        <w:rPr>
          <w:b/>
          <w:bCs/>
        </w:rPr>
      </w:pPr>
      <w:r w:rsidRPr="00881E14">
        <w:rPr>
          <w:b/>
          <w:bCs/>
        </w:rPr>
        <w:t>Public Library Trustee Meeting</w:t>
      </w:r>
    </w:p>
    <w:p w14:paraId="79348735" w14:textId="2A5B269C" w:rsidR="00D000E5" w:rsidRPr="00881E14" w:rsidRDefault="00D000E5" w:rsidP="00D000E5">
      <w:pPr>
        <w:jc w:val="center"/>
        <w:rPr>
          <w:b/>
          <w:bCs/>
        </w:rPr>
      </w:pPr>
      <w:r>
        <w:rPr>
          <w:b/>
          <w:bCs/>
        </w:rPr>
        <w:t>Thursday</w:t>
      </w:r>
      <w:r w:rsidRPr="00881E14">
        <w:rPr>
          <w:b/>
          <w:bCs/>
        </w:rPr>
        <w:t xml:space="preserve">, </w:t>
      </w:r>
      <w:r>
        <w:rPr>
          <w:b/>
          <w:bCs/>
        </w:rPr>
        <w:t>April</w:t>
      </w:r>
      <w:r w:rsidRPr="00881E14">
        <w:rPr>
          <w:b/>
          <w:bCs/>
        </w:rPr>
        <w:t xml:space="preserve"> 1</w:t>
      </w:r>
      <w:r>
        <w:rPr>
          <w:b/>
          <w:bCs/>
        </w:rPr>
        <w:t>1</w:t>
      </w:r>
      <w:r w:rsidRPr="00881E14">
        <w:rPr>
          <w:b/>
          <w:bCs/>
        </w:rPr>
        <w:t>, 2024</w:t>
      </w:r>
    </w:p>
    <w:p w14:paraId="6F33EB98" w14:textId="77777777" w:rsidR="00D000E5" w:rsidRPr="00881E14" w:rsidRDefault="00D000E5" w:rsidP="00D000E5">
      <w:pPr>
        <w:jc w:val="center"/>
        <w:rPr>
          <w:b/>
          <w:bCs/>
        </w:rPr>
      </w:pPr>
      <w:r w:rsidRPr="00881E14">
        <w:rPr>
          <w:b/>
          <w:bCs/>
        </w:rPr>
        <w:t>Minutes</w:t>
      </w:r>
    </w:p>
    <w:p w14:paraId="35E2236D" w14:textId="77777777" w:rsidR="00D000E5" w:rsidRDefault="00D000E5" w:rsidP="00D000E5"/>
    <w:p w14:paraId="3F75D428" w14:textId="77777777" w:rsidR="00D000E5" w:rsidRDefault="00D000E5" w:rsidP="00D000E5">
      <w:r w:rsidRPr="00881E14">
        <w:rPr>
          <w:b/>
          <w:bCs/>
        </w:rPr>
        <w:t>Present:</w:t>
      </w:r>
      <w:r>
        <w:t xml:space="preserve"> Susie Gilbert, Director; Susan Bascom, Trustee and Chairperson; Matthew Dow,</w:t>
      </w:r>
    </w:p>
    <w:p w14:paraId="2658C7EB" w14:textId="77777777" w:rsidR="00D000E5" w:rsidRDefault="00D000E5" w:rsidP="00D000E5">
      <w:r>
        <w:t>Trustee and Treasurer; Amanda Morrill, Trustee and Secretary</w:t>
      </w:r>
    </w:p>
    <w:p w14:paraId="1AEB3354" w14:textId="77777777" w:rsidR="003E3874" w:rsidRDefault="003E3874" w:rsidP="00D000E5">
      <w:pPr>
        <w:rPr>
          <w:b/>
          <w:bCs/>
        </w:rPr>
      </w:pPr>
    </w:p>
    <w:p w14:paraId="36FA3D7E" w14:textId="1A7F2640" w:rsidR="00D000E5" w:rsidRDefault="00D000E5" w:rsidP="00D000E5">
      <w:r w:rsidRPr="00881E14">
        <w:rPr>
          <w:b/>
          <w:bCs/>
        </w:rPr>
        <w:t>Meeting called to order:</w:t>
      </w:r>
      <w:r>
        <w:t xml:space="preserve"> 4:3</w:t>
      </w:r>
      <w:r w:rsidR="004E02ED">
        <w:t>0</w:t>
      </w:r>
      <w:r>
        <w:t xml:space="preserve"> pm</w:t>
      </w:r>
    </w:p>
    <w:p w14:paraId="3915CA50" w14:textId="0DCDB790" w:rsidR="00D000E5" w:rsidRDefault="00D000E5" w:rsidP="00D000E5">
      <w:r>
        <w:t xml:space="preserve">The March minutes were </w:t>
      </w:r>
      <w:proofErr w:type="gramStart"/>
      <w:r>
        <w:t>approved</w:t>
      </w:r>
      <w:proofErr w:type="gramEnd"/>
    </w:p>
    <w:p w14:paraId="13FF3A1A" w14:textId="77777777" w:rsidR="00D000E5" w:rsidRPr="00881E14" w:rsidRDefault="00D000E5" w:rsidP="00D000E5">
      <w:pPr>
        <w:rPr>
          <w:b/>
          <w:bCs/>
        </w:rPr>
      </w:pPr>
      <w:r w:rsidRPr="00881E14">
        <w:rPr>
          <w:b/>
          <w:bCs/>
        </w:rPr>
        <w:t>Statistics:</w:t>
      </w:r>
    </w:p>
    <w:p w14:paraId="4164C585" w14:textId="2BB42846" w:rsidR="00D000E5" w:rsidRDefault="001D7DBA" w:rsidP="00D000E5">
      <w:r>
        <w:t>March</w:t>
      </w:r>
      <w:r w:rsidR="00D000E5">
        <w:t xml:space="preserve"> 2024 statistics report: Visits</w:t>
      </w:r>
      <w:r w:rsidR="00B15AB4">
        <w:t>,</w:t>
      </w:r>
      <w:r w:rsidR="003C7586">
        <w:t xml:space="preserve"> physical circs</w:t>
      </w:r>
      <w:r w:rsidR="00B15AB4">
        <w:t>, and total circ</w:t>
      </w:r>
      <w:r w:rsidR="003C7586">
        <w:t xml:space="preserve"> </w:t>
      </w:r>
      <w:r w:rsidR="00D000E5">
        <w:t xml:space="preserve">increased over </w:t>
      </w:r>
      <w:r w:rsidR="00E81A46">
        <w:t>February</w:t>
      </w:r>
      <w:r w:rsidR="00D000E5">
        <w:t xml:space="preserve">. Museum pass usage </w:t>
      </w:r>
      <w:r w:rsidR="00133542">
        <w:t>down</w:t>
      </w:r>
      <w:r w:rsidR="0096203E">
        <w:t xml:space="preserve">- will </w:t>
      </w:r>
      <w:r w:rsidR="009F3900">
        <w:t xml:space="preserve">promote prior to April vacation </w:t>
      </w:r>
      <w:proofErr w:type="gramStart"/>
      <w:r w:rsidR="009F3900">
        <w:t>week</w:t>
      </w:r>
      <w:proofErr w:type="gramEnd"/>
    </w:p>
    <w:p w14:paraId="51FA637F" w14:textId="534E21D1" w:rsidR="00D000E5" w:rsidRDefault="00D000E5" w:rsidP="00D000E5">
      <w:r w:rsidRPr="00881E14">
        <w:rPr>
          <w:b/>
          <w:bCs/>
        </w:rPr>
        <w:t>Quick books budget report:</w:t>
      </w:r>
      <w:r>
        <w:t xml:space="preserve"> </w:t>
      </w:r>
      <w:r w:rsidR="00600368">
        <w:t>April bills paid</w:t>
      </w:r>
      <w:r>
        <w:t xml:space="preserve">. </w:t>
      </w:r>
      <w:r w:rsidR="00235BB7">
        <w:t>O</w:t>
      </w:r>
      <w:r>
        <w:t xml:space="preserve">ther services </w:t>
      </w:r>
      <w:proofErr w:type="gramStart"/>
      <w:r w:rsidR="00235BB7">
        <w:t>includes</w:t>
      </w:r>
      <w:proofErr w:type="gramEnd"/>
      <w:r>
        <w:t xml:space="preserve"> electrical work completed</w:t>
      </w:r>
      <w:r w:rsidR="00844C88">
        <w:t xml:space="preserve"> per FD inspection</w:t>
      </w:r>
      <w:r>
        <w:t>.</w:t>
      </w:r>
    </w:p>
    <w:p w14:paraId="4FBAFDEC" w14:textId="059B6D8B" w:rsidR="00B51BE7" w:rsidRPr="00B51BE7" w:rsidRDefault="00B51BE7" w:rsidP="00D000E5">
      <w:r>
        <w:rPr>
          <w:b/>
          <w:bCs/>
        </w:rPr>
        <w:t xml:space="preserve">Holiday hours reviewed: </w:t>
      </w:r>
      <w:r w:rsidR="0096203E">
        <w:t xml:space="preserve"> Will c</w:t>
      </w:r>
      <w:r w:rsidR="00C37BD1">
        <w:t xml:space="preserve">lose </w:t>
      </w:r>
      <w:r w:rsidR="000E464E">
        <w:t xml:space="preserve">5/25 </w:t>
      </w:r>
      <w:r w:rsidR="00C37BD1">
        <w:t xml:space="preserve">for Memorial Day, </w:t>
      </w:r>
      <w:r w:rsidR="000E464E">
        <w:t xml:space="preserve">7/4 </w:t>
      </w:r>
      <w:r w:rsidR="00C37BD1">
        <w:t xml:space="preserve">Independence Day, </w:t>
      </w:r>
      <w:r w:rsidR="00656D20">
        <w:t xml:space="preserve">8/31 </w:t>
      </w:r>
      <w:r w:rsidR="00C37BD1">
        <w:t>Labor Day</w:t>
      </w:r>
      <w:r w:rsidR="001A5987">
        <w:t xml:space="preserve">, </w:t>
      </w:r>
      <w:r w:rsidR="00656D20">
        <w:t xml:space="preserve">11/28-29 </w:t>
      </w:r>
      <w:r w:rsidR="001A5987">
        <w:t xml:space="preserve">for Thanksgiving, </w:t>
      </w:r>
      <w:r w:rsidR="00A319CE">
        <w:t xml:space="preserve">12/24-25 </w:t>
      </w:r>
      <w:r w:rsidR="001A5987">
        <w:t xml:space="preserve">for </w:t>
      </w:r>
      <w:proofErr w:type="spellStart"/>
      <w:r w:rsidR="001A5987">
        <w:t>xmas</w:t>
      </w:r>
      <w:proofErr w:type="spellEnd"/>
      <w:r w:rsidR="001A5987">
        <w:t xml:space="preserve"> eve and </w:t>
      </w:r>
      <w:proofErr w:type="spellStart"/>
      <w:r w:rsidR="001A5987">
        <w:t>xmas</w:t>
      </w:r>
      <w:proofErr w:type="spellEnd"/>
      <w:r w:rsidR="001A5987">
        <w:t xml:space="preserve">, </w:t>
      </w:r>
      <w:r w:rsidR="00266AB4">
        <w:t>close at noon</w:t>
      </w:r>
      <w:r w:rsidR="00F516F1">
        <w:t xml:space="preserve"> on</w:t>
      </w:r>
      <w:r w:rsidR="00A319CE">
        <w:t xml:space="preserve"> 12/31</w:t>
      </w:r>
      <w:r w:rsidR="00F516F1">
        <w:t xml:space="preserve"> New Years eve and c</w:t>
      </w:r>
      <w:r w:rsidR="00A319CE">
        <w:t xml:space="preserve">lose </w:t>
      </w:r>
      <w:r w:rsidR="00F96620">
        <w:t>1/1</w:t>
      </w:r>
      <w:r w:rsidR="00F516F1">
        <w:t xml:space="preserve"> New Years Day.</w:t>
      </w:r>
    </w:p>
    <w:p w14:paraId="396905DD" w14:textId="77777777" w:rsidR="001A5987" w:rsidRDefault="001A5987" w:rsidP="001A5987">
      <w:pPr>
        <w:rPr>
          <w:b/>
          <w:bCs/>
        </w:rPr>
      </w:pPr>
    </w:p>
    <w:p w14:paraId="6B084524" w14:textId="40AFF579" w:rsidR="001A5987" w:rsidRPr="00881E14" w:rsidRDefault="00D000E5" w:rsidP="001A5987">
      <w:pPr>
        <w:rPr>
          <w:b/>
          <w:bCs/>
        </w:rPr>
      </w:pPr>
      <w:r w:rsidRPr="00881E14">
        <w:rPr>
          <w:b/>
          <w:bCs/>
        </w:rPr>
        <w:t>Past events:</w:t>
      </w:r>
    </w:p>
    <w:p w14:paraId="37516BA4" w14:textId="25C8417D" w:rsidR="001A5987" w:rsidRDefault="001A5987" w:rsidP="001A5987">
      <w:r>
        <w:t>Saturday, March 16</w:t>
      </w:r>
      <w:r w:rsidRPr="00FB277B">
        <w:rPr>
          <w:vertAlign w:val="superscript"/>
        </w:rPr>
        <w:t>th</w:t>
      </w:r>
      <w:r w:rsidR="00FB277B">
        <w:t xml:space="preserve"> </w:t>
      </w:r>
      <w:r>
        <w:t>Julie Cyr, “Needle Felting” – 10 attendees</w:t>
      </w:r>
    </w:p>
    <w:p w14:paraId="499B4C44" w14:textId="55CFD787" w:rsidR="001A5987" w:rsidRDefault="001A5987" w:rsidP="001A5987">
      <w:r>
        <w:t>Wednesday, March 20</w:t>
      </w:r>
      <w:proofErr w:type="gramStart"/>
      <w:r>
        <w:t>th  Dan</w:t>
      </w:r>
      <w:proofErr w:type="gramEnd"/>
      <w:r>
        <w:t xml:space="preserve"> Billin, the history of “Live Free or Die” </w:t>
      </w:r>
      <w:r w:rsidR="0036280F">
        <w:t>-</w:t>
      </w:r>
      <w:r>
        <w:t xml:space="preserve"> 13 pe</w:t>
      </w:r>
      <w:r w:rsidR="00D64D35">
        <w:t>op</w:t>
      </w:r>
      <w:r>
        <w:t>le in attendance</w:t>
      </w:r>
    </w:p>
    <w:p w14:paraId="3B04C2BF" w14:textId="33105AC2" w:rsidR="001A5987" w:rsidRDefault="00FB277B" w:rsidP="001A5987">
      <w:r>
        <w:t>March 30</w:t>
      </w:r>
      <w:r w:rsidRPr="00FB277B">
        <w:rPr>
          <w:vertAlign w:val="superscript"/>
        </w:rPr>
        <w:t>th</w:t>
      </w:r>
      <w:r>
        <w:t xml:space="preserve"> Easter </w:t>
      </w:r>
      <w:proofErr w:type="spellStart"/>
      <w:r>
        <w:t>eggstravaganza</w:t>
      </w:r>
      <w:proofErr w:type="spellEnd"/>
      <w:r>
        <w:t xml:space="preserve"> at KES 60 kids</w:t>
      </w:r>
    </w:p>
    <w:p w14:paraId="3041F4C5" w14:textId="387B4967" w:rsidR="00E84222" w:rsidRDefault="00E84222" w:rsidP="001A5987">
      <w:r>
        <w:t xml:space="preserve">After school activities </w:t>
      </w:r>
      <w:r w:rsidR="00997C11">
        <w:t xml:space="preserve">remain </w:t>
      </w:r>
      <w:r>
        <w:t xml:space="preserve">full </w:t>
      </w:r>
      <w:proofErr w:type="gramStart"/>
      <w:r>
        <w:t>with</w:t>
      </w:r>
      <w:proofErr w:type="gramEnd"/>
      <w:r>
        <w:t xml:space="preserve"> waiting lists</w:t>
      </w:r>
    </w:p>
    <w:p w14:paraId="3FC598AE" w14:textId="77777777" w:rsidR="003E3874" w:rsidRDefault="003E3874" w:rsidP="001A5987">
      <w:pPr>
        <w:rPr>
          <w:b/>
          <w:bCs/>
        </w:rPr>
      </w:pPr>
    </w:p>
    <w:p w14:paraId="30B276AF" w14:textId="76AC0195" w:rsidR="00D000E5" w:rsidRDefault="00D000E5" w:rsidP="001A5987">
      <w:pPr>
        <w:rPr>
          <w:b/>
          <w:bCs/>
        </w:rPr>
      </w:pPr>
      <w:r w:rsidRPr="00881E14">
        <w:rPr>
          <w:b/>
          <w:bCs/>
        </w:rPr>
        <w:t>Upcoming events:</w:t>
      </w:r>
    </w:p>
    <w:p w14:paraId="6DAF7023" w14:textId="38AB209D" w:rsidR="00733E98" w:rsidRPr="00733E98" w:rsidRDefault="00733E98" w:rsidP="001A5987">
      <w:r>
        <w:t xml:space="preserve">Tuesday am </w:t>
      </w:r>
      <w:proofErr w:type="spellStart"/>
      <w:r>
        <w:t>storytime</w:t>
      </w:r>
      <w:proofErr w:type="spellEnd"/>
      <w:r>
        <w:t xml:space="preserve"> -5</w:t>
      </w:r>
      <w:r w:rsidRPr="00733E98">
        <w:rPr>
          <w:vertAlign w:val="superscript"/>
        </w:rPr>
        <w:t>th</w:t>
      </w:r>
      <w:r>
        <w:t xml:space="preserve"> graders reading story for earth </w:t>
      </w:r>
      <w:proofErr w:type="gramStart"/>
      <w:r>
        <w:t>day</w:t>
      </w:r>
      <w:proofErr w:type="gramEnd"/>
    </w:p>
    <w:p w14:paraId="497FD6D0" w14:textId="45F2C7B0" w:rsidR="00D000E5" w:rsidRDefault="00997C11" w:rsidP="00D000E5">
      <w:r>
        <w:t>Wed April 17</w:t>
      </w:r>
      <w:r w:rsidRPr="00997C11">
        <w:rPr>
          <w:vertAlign w:val="superscript"/>
        </w:rPr>
        <w:t>th</w:t>
      </w:r>
      <w:r>
        <w:t xml:space="preserve"> </w:t>
      </w:r>
      <w:r w:rsidR="00D000E5">
        <w:t xml:space="preserve">Jane Oneail re: </w:t>
      </w:r>
      <w:proofErr w:type="gramStart"/>
      <w:r w:rsidR="00D000E5">
        <w:t>Chagall</w:t>
      </w:r>
      <w:proofErr w:type="gramEnd"/>
      <w:r w:rsidR="00D000E5">
        <w:t xml:space="preserve"> </w:t>
      </w:r>
    </w:p>
    <w:p w14:paraId="69A957A6" w14:textId="6737B610" w:rsidR="00997C11" w:rsidRDefault="00997C11" w:rsidP="00D000E5">
      <w:r>
        <w:t>May</w:t>
      </w:r>
      <w:r w:rsidR="006E0DBC">
        <w:t xml:space="preserve"> </w:t>
      </w:r>
      <w:r>
        <w:t>1st Big Trees of NE</w:t>
      </w:r>
      <w:r w:rsidR="006E0DBC">
        <w:t>- in-person</w:t>
      </w:r>
    </w:p>
    <w:p w14:paraId="7FEF7DF1" w14:textId="4E0B62F4" w:rsidR="00997C11" w:rsidRDefault="00997C11" w:rsidP="00D000E5">
      <w:r>
        <w:t>May 22</w:t>
      </w:r>
      <w:r w:rsidRPr="00997C11">
        <w:rPr>
          <w:vertAlign w:val="superscript"/>
        </w:rPr>
        <w:t>nd</w:t>
      </w:r>
      <w:r>
        <w:t xml:space="preserve"> Building Stone Walls Kevin Gardner</w:t>
      </w:r>
      <w:r w:rsidR="006E0DBC">
        <w:t xml:space="preserve"> in-person</w:t>
      </w:r>
    </w:p>
    <w:p w14:paraId="4860CF17" w14:textId="4C91097C" w:rsidR="00D000E5" w:rsidRDefault="00D000E5" w:rsidP="00D000E5">
      <w:r>
        <w:lastRenderedPageBreak/>
        <w:t>Book sale scheduled for Saturday, May 18</w:t>
      </w:r>
      <w:r w:rsidRPr="00411937">
        <w:rPr>
          <w:vertAlign w:val="superscript"/>
        </w:rPr>
        <w:t>th</w:t>
      </w:r>
      <w:r>
        <w:t xml:space="preserve"> from 9am-3pm</w:t>
      </w:r>
      <w:r w:rsidR="00D64D35">
        <w:t xml:space="preserve"> -</w:t>
      </w:r>
      <w:r w:rsidR="00E1483F">
        <w:t>b</w:t>
      </w:r>
      <w:r w:rsidR="00D64D35">
        <w:t xml:space="preserve">aked goods </w:t>
      </w:r>
      <w:proofErr w:type="gramStart"/>
      <w:r w:rsidR="00D64D35">
        <w:t>welcomed</w:t>
      </w:r>
      <w:proofErr w:type="gramEnd"/>
    </w:p>
    <w:p w14:paraId="6BF09678" w14:textId="3DD88DDF" w:rsidR="006E0DBC" w:rsidRDefault="00AE6E79" w:rsidP="00D000E5">
      <w:r>
        <w:t xml:space="preserve">May- </w:t>
      </w:r>
      <w:r w:rsidR="00AF1DE6">
        <w:t>host</w:t>
      </w:r>
      <w:r w:rsidR="002C011D">
        <w:t>ing</w:t>
      </w:r>
      <w:r w:rsidR="00AF1DE6">
        <w:t xml:space="preserve"> </w:t>
      </w:r>
      <w:r>
        <w:t xml:space="preserve">Robert Frost inspired art </w:t>
      </w:r>
      <w:proofErr w:type="gramStart"/>
      <w:r>
        <w:t>display</w:t>
      </w:r>
      <w:proofErr w:type="gramEnd"/>
    </w:p>
    <w:p w14:paraId="2A196012" w14:textId="77777777" w:rsidR="00AF1DE6" w:rsidRDefault="00AF1DE6" w:rsidP="00D000E5"/>
    <w:p w14:paraId="16401D9A" w14:textId="45FEB31C" w:rsidR="00D000E5" w:rsidRDefault="00D000E5" w:rsidP="001F15E7">
      <w:r w:rsidRPr="00881E14">
        <w:rPr>
          <w:b/>
          <w:bCs/>
        </w:rPr>
        <w:t>Ongoing Business:</w:t>
      </w:r>
    </w:p>
    <w:p w14:paraId="27141F12" w14:textId="68D1C511" w:rsidR="00236A01" w:rsidRDefault="00236A01" w:rsidP="00D000E5">
      <w:r>
        <w:t>NHTLA conference</w:t>
      </w:r>
      <w:r w:rsidR="00DE6C2C">
        <w:t xml:space="preserve"> June 5</w:t>
      </w:r>
      <w:r w:rsidR="00DE6C2C" w:rsidRPr="00DE6C2C">
        <w:rPr>
          <w:vertAlign w:val="superscript"/>
        </w:rPr>
        <w:t>th</w:t>
      </w:r>
      <w:r w:rsidR="00DE6C2C">
        <w:t>- Su</w:t>
      </w:r>
      <w:r w:rsidR="00C2071D">
        <w:t>s</w:t>
      </w:r>
      <w:r w:rsidR="001F15E7">
        <w:t xml:space="preserve">an and Susie to </w:t>
      </w:r>
      <w:proofErr w:type="gramStart"/>
      <w:r w:rsidR="001F15E7">
        <w:t>attend</w:t>
      </w:r>
      <w:proofErr w:type="gramEnd"/>
    </w:p>
    <w:p w14:paraId="60E936C9" w14:textId="12C8A409" w:rsidR="0061734B" w:rsidRDefault="00CD1D28" w:rsidP="0061734B">
      <w:r>
        <w:t xml:space="preserve">Addition plans- </w:t>
      </w:r>
      <w:r w:rsidR="00B22305">
        <w:t xml:space="preserve">prices coming from </w:t>
      </w:r>
      <w:proofErr w:type="gramStart"/>
      <w:r w:rsidR="00B22305">
        <w:t>builders</w:t>
      </w:r>
      <w:proofErr w:type="gramEnd"/>
    </w:p>
    <w:p w14:paraId="5B733529" w14:textId="1623708E" w:rsidR="00575D2F" w:rsidRDefault="00575D2F" w:rsidP="0061734B">
      <w:r>
        <w:t>Evaluation- Susie will complete self-evaluation and forward</w:t>
      </w:r>
      <w:r w:rsidR="00E942E5">
        <w:t xml:space="preserve"> to </w:t>
      </w:r>
      <w:proofErr w:type="gramStart"/>
      <w:r w:rsidR="00E942E5">
        <w:t>trustees</w:t>
      </w:r>
      <w:proofErr w:type="gramEnd"/>
    </w:p>
    <w:p w14:paraId="590EF48F" w14:textId="77777777" w:rsidR="00D000E5" w:rsidRDefault="00D000E5" w:rsidP="00D000E5"/>
    <w:p w14:paraId="33818637" w14:textId="4DD23C05" w:rsidR="00861965" w:rsidRDefault="00861965" w:rsidP="00D000E5">
      <w:pPr>
        <w:rPr>
          <w:b/>
          <w:bCs/>
        </w:rPr>
      </w:pPr>
      <w:r>
        <w:rPr>
          <w:b/>
          <w:bCs/>
        </w:rPr>
        <w:t xml:space="preserve">Future </w:t>
      </w:r>
      <w:r w:rsidR="00A60F71">
        <w:rPr>
          <w:b/>
          <w:bCs/>
        </w:rPr>
        <w:t>Business:</w:t>
      </w:r>
    </w:p>
    <w:p w14:paraId="502F16B5" w14:textId="2C50A075" w:rsidR="006865DF" w:rsidRDefault="00101BF9" w:rsidP="00D000E5">
      <w:r>
        <w:t xml:space="preserve">Personnel Policy- </w:t>
      </w:r>
      <w:r w:rsidR="00F7582B">
        <w:t>first business in May meeting</w:t>
      </w:r>
    </w:p>
    <w:p w14:paraId="3D8D6A02" w14:textId="77777777" w:rsidR="00413D76" w:rsidRPr="00E97782" w:rsidRDefault="00413D76" w:rsidP="00D000E5"/>
    <w:p w14:paraId="2DC8F9F3" w14:textId="34B66433" w:rsidR="00D000E5" w:rsidRDefault="0090723E" w:rsidP="00D000E5">
      <w:r>
        <w:t>Meeting a</w:t>
      </w:r>
      <w:r w:rsidR="00D000E5">
        <w:t>djourned at 5</w:t>
      </w:r>
      <w:r w:rsidR="00E942E5">
        <w:t>:35</w:t>
      </w:r>
      <w:r w:rsidR="00D000E5">
        <w:t xml:space="preserve"> pm</w:t>
      </w:r>
    </w:p>
    <w:p w14:paraId="1229BD9D" w14:textId="1833206F" w:rsidR="00D000E5" w:rsidRDefault="00D000E5" w:rsidP="00D000E5">
      <w:r w:rsidRPr="00881E14">
        <w:rPr>
          <w:b/>
          <w:bCs/>
        </w:rPr>
        <w:t>Next Meeting:</w:t>
      </w:r>
      <w:r>
        <w:t xml:space="preserve"> Thursday, </w:t>
      </w:r>
      <w:r w:rsidR="004541AA">
        <w:t>May</w:t>
      </w:r>
      <w:r>
        <w:t xml:space="preserve"> </w:t>
      </w:r>
      <w:r w:rsidR="005D0825">
        <w:t>9</w:t>
      </w:r>
      <w:r>
        <w:t>, at 4:30 pm</w:t>
      </w:r>
    </w:p>
    <w:p w14:paraId="0313339B" w14:textId="77777777" w:rsidR="004569B8" w:rsidRDefault="004569B8"/>
    <w:sectPr w:rsidR="004569B8" w:rsidSect="00E57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E5"/>
    <w:rsid w:val="00093A21"/>
    <w:rsid w:val="000E464E"/>
    <w:rsid w:val="00101BF9"/>
    <w:rsid w:val="00133542"/>
    <w:rsid w:val="00177820"/>
    <w:rsid w:val="001A5987"/>
    <w:rsid w:val="001D7DBA"/>
    <w:rsid w:val="001F15E7"/>
    <w:rsid w:val="00235BB7"/>
    <w:rsid w:val="00236A01"/>
    <w:rsid w:val="00266AB4"/>
    <w:rsid w:val="002C011D"/>
    <w:rsid w:val="00340D83"/>
    <w:rsid w:val="003467EA"/>
    <w:rsid w:val="0036280F"/>
    <w:rsid w:val="003C7586"/>
    <w:rsid w:val="003E3874"/>
    <w:rsid w:val="00413D76"/>
    <w:rsid w:val="004541AA"/>
    <w:rsid w:val="004569B8"/>
    <w:rsid w:val="004E02ED"/>
    <w:rsid w:val="00575D2F"/>
    <w:rsid w:val="005D0825"/>
    <w:rsid w:val="00600368"/>
    <w:rsid w:val="0061060F"/>
    <w:rsid w:val="0061734B"/>
    <w:rsid w:val="00656D20"/>
    <w:rsid w:val="00662C1D"/>
    <w:rsid w:val="006865DF"/>
    <w:rsid w:val="006E0DBC"/>
    <w:rsid w:val="007036EB"/>
    <w:rsid w:val="00733E98"/>
    <w:rsid w:val="00844C88"/>
    <w:rsid w:val="00861965"/>
    <w:rsid w:val="0090723E"/>
    <w:rsid w:val="0096203E"/>
    <w:rsid w:val="00997C11"/>
    <w:rsid w:val="009F3900"/>
    <w:rsid w:val="00A319CE"/>
    <w:rsid w:val="00A60F71"/>
    <w:rsid w:val="00AE6E79"/>
    <w:rsid w:val="00AF1DE6"/>
    <w:rsid w:val="00B15AB4"/>
    <w:rsid w:val="00B22305"/>
    <w:rsid w:val="00B51BE7"/>
    <w:rsid w:val="00C2071D"/>
    <w:rsid w:val="00C2196C"/>
    <w:rsid w:val="00C37BD1"/>
    <w:rsid w:val="00CB719D"/>
    <w:rsid w:val="00CD1D28"/>
    <w:rsid w:val="00D000E5"/>
    <w:rsid w:val="00D64D35"/>
    <w:rsid w:val="00DE6C2C"/>
    <w:rsid w:val="00E1483F"/>
    <w:rsid w:val="00E57B59"/>
    <w:rsid w:val="00E81929"/>
    <w:rsid w:val="00E81A46"/>
    <w:rsid w:val="00E84222"/>
    <w:rsid w:val="00E942E5"/>
    <w:rsid w:val="00E97782"/>
    <w:rsid w:val="00F516F1"/>
    <w:rsid w:val="00F7582B"/>
    <w:rsid w:val="00F96620"/>
    <w:rsid w:val="00F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601E"/>
  <w15:chartTrackingRefBased/>
  <w15:docId w15:val="{DAC63F0E-A608-45F9-9C8F-174A14DC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0E5"/>
  </w:style>
  <w:style w:type="paragraph" w:styleId="Heading1">
    <w:name w:val="heading 1"/>
    <w:basedOn w:val="Normal"/>
    <w:next w:val="Normal"/>
    <w:link w:val="Heading1Char"/>
    <w:uiPriority w:val="9"/>
    <w:qFormat/>
    <w:rsid w:val="00D00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Morrill</dc:creator>
  <cp:keywords/>
  <dc:description/>
  <cp:lastModifiedBy>Jon Morrill</cp:lastModifiedBy>
  <cp:revision>65</cp:revision>
  <dcterms:created xsi:type="dcterms:W3CDTF">2024-04-11T20:23:00Z</dcterms:created>
  <dcterms:modified xsi:type="dcterms:W3CDTF">2024-04-17T23:32:00Z</dcterms:modified>
</cp:coreProperties>
</file>